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97" w:rsidRDefault="00F6524F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r w:rsidR="00635810">
        <w:rPr>
          <w:rFonts w:ascii="Times New Roman" w:hAnsi="Times New Roman"/>
          <w:sz w:val="28"/>
          <w:szCs w:val="28"/>
        </w:rPr>
        <w:t xml:space="preserve">мероприятий по формированию </w:t>
      </w:r>
    </w:p>
    <w:p w:rsidR="00F6524F" w:rsidRDefault="00635810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  <w:r w:rsidR="00462697">
        <w:rPr>
          <w:rFonts w:ascii="Times New Roman" w:hAnsi="Times New Roman"/>
          <w:sz w:val="28"/>
          <w:szCs w:val="28"/>
        </w:rPr>
        <w:t xml:space="preserve"> </w:t>
      </w:r>
    </w:p>
    <w:p w:rsidR="00F6524F" w:rsidRDefault="00F6524F" w:rsidP="00F6524F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635810" w:rsidRDefault="00712FEA" w:rsidP="004626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</w:t>
      </w:r>
      <w:r w:rsidR="00635810">
        <w:rPr>
          <w:rFonts w:ascii="Times New Roman" w:hAnsi="Times New Roman"/>
          <w:sz w:val="28"/>
          <w:szCs w:val="28"/>
        </w:rPr>
        <w:t xml:space="preserve"> 2019г. </w:t>
      </w:r>
    </w:p>
    <w:p w:rsidR="00F6524F" w:rsidRDefault="00F6524F" w:rsidP="0046269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3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245"/>
        <w:gridCol w:w="1563"/>
        <w:gridCol w:w="1844"/>
      </w:tblGrid>
      <w:tr w:rsidR="00592CB1" w:rsidTr="00F6524F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№</w:t>
            </w:r>
          </w:p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ОУ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Pr="00F6524F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F6524F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E51172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E51172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E51172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EA" w:rsidRPr="00712FEA" w:rsidRDefault="00712FEA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31.11.2019г. </w:t>
            </w:r>
            <w:proofErr w:type="gramStart"/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посещении</w:t>
            </w:r>
            <w:proofErr w:type="gramEnd"/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батутного парка </w:t>
            </w:r>
          </w:p>
          <w:p w:rsidR="00E51172" w:rsidRPr="00F6524F" w:rsidRDefault="00712FEA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учащимися 5б класса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712FEA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 человек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F6524F" w:rsidRDefault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Белухина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И.В.</w:t>
            </w:r>
          </w:p>
        </w:tc>
      </w:tr>
      <w:tr w:rsidR="00701880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ОБЖ в 8 классах:</w:t>
            </w:r>
          </w:p>
          <w:p w:rsidR="00701880" w:rsidRPr="00F6524F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14.11.2019г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</w:t>
            </w:r>
            <w:proofErr w:type="gramEnd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резвычайные ситуации на дорогах. Причины и последствия дорожно-транспортных происшествий, поведение их участников.</w:t>
            </w:r>
          </w:p>
          <w:p w:rsidR="00701880" w:rsidRPr="00F6524F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ОБЖ в 9 классах</w:t>
            </w:r>
            <w:r w:rsidR="00701880"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:</w:t>
            </w:r>
          </w:p>
          <w:p w:rsidR="00701880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24.11.2019г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равила поведения во время землетрясения. (1-й из 1 ч.)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ab/>
            </w:r>
            <w:r w:rsidR="00701880"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ОБЖ в 11 классе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14.11.2019г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</w:t>
            </w:r>
            <w:proofErr w:type="gramEnd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нфекции, передаваемые половым путем. Меры профилактики. Понятие о ВИЧ-инфекции и СПИДе. Меры профилактики ВИ</w:t>
            </w:r>
            <w:proofErr w:type="gramStart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Ч-</w:t>
            </w:r>
            <w:proofErr w:type="gramEnd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инфекции.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21.11.2019г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proofErr w:type="gramEnd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сновные правила оказания первой медицинской помощи.</w:t>
            </w:r>
          </w:p>
          <w:p w:rsidR="006008D6" w:rsidRPr="00F6524F" w:rsidRDefault="00276D60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28.11.2019г. </w:t>
            </w:r>
            <w:r w:rsidR="006008D6"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Первая медицинская помощь при острой сердечной недостаточности и инсульте.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90</w:t>
            </w: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701880" w:rsidRPr="00F6524F" w:rsidRDefault="00701880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6008D6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701880" w:rsidRPr="00F6524F">
              <w:rPr>
                <w:rFonts w:ascii="Times New Roman" w:hAnsi="Times New Roman"/>
                <w:szCs w:val="24"/>
              </w:rPr>
              <w:t>0</w:t>
            </w:r>
          </w:p>
          <w:p w:rsidR="006008D6" w:rsidRPr="006008D6" w:rsidRDefault="006008D6" w:rsidP="006008D6">
            <w:pPr>
              <w:rPr>
                <w:rFonts w:ascii="Times New Roman" w:hAnsi="Times New Roman"/>
                <w:szCs w:val="24"/>
              </w:rPr>
            </w:pPr>
          </w:p>
          <w:p w:rsidR="006008D6" w:rsidRPr="006008D6" w:rsidRDefault="006008D6" w:rsidP="006008D6">
            <w:pPr>
              <w:rPr>
                <w:rFonts w:ascii="Times New Roman" w:hAnsi="Times New Roman"/>
                <w:szCs w:val="24"/>
              </w:rPr>
            </w:pPr>
          </w:p>
          <w:p w:rsidR="006008D6" w:rsidRDefault="006008D6" w:rsidP="006008D6">
            <w:pPr>
              <w:rPr>
                <w:rFonts w:ascii="Times New Roman" w:hAnsi="Times New Roman"/>
                <w:szCs w:val="24"/>
              </w:rPr>
            </w:pPr>
          </w:p>
          <w:p w:rsidR="00701880" w:rsidRPr="006008D6" w:rsidRDefault="006008D6" w:rsidP="006008D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Волкова С.Н.</w:t>
            </w:r>
          </w:p>
        </w:tc>
      </w:tr>
      <w:tr w:rsidR="00324733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324733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324733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биологии в 8 классах:</w:t>
            </w:r>
          </w:p>
          <w:p w:rsidR="00324733" w:rsidRDefault="00324733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07.11.2019г. И</w:t>
            </w: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ммунология и здоровье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28.11.2019г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</w:t>
            </w:r>
            <w:proofErr w:type="gramEnd"/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санка. Первая помощь при травмах скелета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Уроки биологи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 в 9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классах 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06.11.2019г. 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Ритмы сна и бодрствования. Значение сна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08.11.2019г. 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Влияние экстремальных факторов на организм человека. Стресс</w:t>
            </w:r>
          </w:p>
          <w:p w:rsidR="006008D6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13.11.2019г 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Влияние курения, употребления алкоголя на организм человека</w:t>
            </w:r>
          </w:p>
          <w:p w:rsidR="006008D6" w:rsidRPr="00F6524F" w:rsidRDefault="006008D6" w:rsidP="0070188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15.11.2019г. </w:t>
            </w:r>
            <w:r w:rsidRPr="006008D6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Влияние наркотиков на организм человека.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  <w:p w:rsidR="006008D6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6008D6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6008D6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6008D6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6008D6" w:rsidRPr="00F6524F" w:rsidRDefault="006008D6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6008D6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Дорофеева Н.В.</w:t>
            </w:r>
          </w:p>
          <w:p w:rsidR="006008D6" w:rsidRDefault="006008D6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  <w:p w:rsidR="006008D6" w:rsidRDefault="006008D6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  <w:p w:rsidR="006008D6" w:rsidRDefault="006008D6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  <w:p w:rsidR="006008D6" w:rsidRDefault="006008D6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  <w:p w:rsidR="006008D6" w:rsidRPr="00F6524F" w:rsidRDefault="006008D6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Волкова С.Н.</w:t>
            </w:r>
          </w:p>
        </w:tc>
      </w:tr>
      <w:tr w:rsidR="00701880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701880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DC6B88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324733" w:rsidP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07.11.2019г. </w:t>
            </w: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совместно с </w:t>
            </w:r>
            <w:proofErr w:type="spellStart"/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ГПКиО</w:t>
            </w:r>
            <w:proofErr w:type="spellEnd"/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Ю. Гагарина и Сахалинским поисково-спасательным отрядом им. В.А. Полякова было проведено занятие «Юный спасатель» в городском парке им. </w:t>
            </w:r>
            <w:proofErr w:type="spellStart"/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Ю.Гагарина</w:t>
            </w:r>
            <w:proofErr w:type="spellEnd"/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C5413F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F6524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80" w:rsidRPr="00F6524F" w:rsidRDefault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Волкова С.Н.</w:t>
            </w:r>
          </w:p>
        </w:tc>
      </w:tr>
      <w:tr w:rsidR="00DC6B88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DC6B88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DC6B88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EA" w:rsidRPr="00712FEA" w:rsidRDefault="00712FEA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22.11.2019г. школьный этап</w:t>
            </w:r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712FEA" w:rsidRPr="00712FEA" w:rsidRDefault="00712FEA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Всероссийского конкурса рисунков</w:t>
            </w:r>
          </w:p>
          <w:p w:rsidR="00712FEA" w:rsidRPr="00712FEA" w:rsidRDefault="00712FEA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«Спорт глазами детей», федерального проекта</w:t>
            </w:r>
          </w:p>
          <w:p w:rsidR="00DC6B88" w:rsidRPr="00F6524F" w:rsidRDefault="00712FEA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12FE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«Спорт норма жизни»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712FEA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88" w:rsidRPr="00F6524F" w:rsidRDefault="00AB1EE0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Бенеш</w:t>
            </w:r>
            <w:proofErr w:type="spellEnd"/>
            <w:r w:rsidRPr="00F6524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С.С.</w:t>
            </w:r>
          </w:p>
        </w:tc>
      </w:tr>
      <w:tr w:rsidR="00324733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324733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AC629A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C629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 w:rsidP="00712FEA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22.11.2019г. областные соревнования</w:t>
            </w: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по стрельбе из лука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Ковальчук Д.Г.</w:t>
            </w:r>
          </w:p>
        </w:tc>
      </w:tr>
      <w:tr w:rsidR="00324733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324733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AC629A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C629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324733" w:rsidRDefault="00324733" w:rsidP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30.10.2019г. муниципальный этап</w:t>
            </w: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соревнований по волейболу </w:t>
            </w:r>
          </w:p>
          <w:p w:rsidR="00324733" w:rsidRDefault="00324733" w:rsidP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среди </w:t>
            </w:r>
            <w:proofErr w:type="gramStart"/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обучающихся</w:t>
            </w:r>
            <w:proofErr w:type="gramEnd"/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возрастной группы 2004г.р. и старше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Хахулина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А.В.</w:t>
            </w:r>
          </w:p>
        </w:tc>
      </w:tr>
      <w:tr w:rsidR="00324733" w:rsidTr="00F6524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324733" w:rsidP="00F6524F">
            <w:pPr>
              <w:pStyle w:val="a3"/>
              <w:numPr>
                <w:ilvl w:val="0"/>
                <w:numId w:val="3"/>
              </w:numPr>
              <w:spacing w:line="0" w:lineRule="atLeast"/>
              <w:ind w:left="0"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F6524F" w:rsidRDefault="00AC629A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C629A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Pr="00324733" w:rsidRDefault="00324733" w:rsidP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29.11.2019г. муниципальные соревнования</w:t>
            </w: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324733" w:rsidRPr="00324733" w:rsidRDefault="00324733" w:rsidP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32473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«Весёлые старты»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>
            <w:pPr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33" w:rsidRDefault="00324733">
            <w:pPr>
              <w:spacing w:line="0" w:lineRule="atLeast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Мезенцева Е.А.</w:t>
            </w:r>
          </w:p>
        </w:tc>
      </w:tr>
    </w:tbl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AB1EE0" w:rsidRDefault="00AB1EE0" w:rsidP="00592CB1">
      <w:pPr>
        <w:rPr>
          <w:rFonts w:ascii="Times New Roman" w:hAnsi="Times New Roman"/>
          <w:szCs w:val="24"/>
        </w:rPr>
      </w:pPr>
    </w:p>
    <w:p w:rsidR="00AB1EE0" w:rsidRDefault="00AB1EE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1030"/>
        <w:gridCol w:w="2384"/>
        <w:gridCol w:w="2038"/>
        <w:gridCol w:w="1788"/>
        <w:gridCol w:w="1788"/>
      </w:tblGrid>
      <w:tr w:rsidR="00897700" w:rsidTr="00897700">
        <w:tc>
          <w:tcPr>
            <w:tcW w:w="656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2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ОУ</w:t>
            </w:r>
          </w:p>
        </w:tc>
        <w:tc>
          <w:tcPr>
            <w:tcW w:w="2593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Определение лидера по формированию мотивации профилактики ХНИЗ и пропаганде  ЗОЖ</w:t>
            </w:r>
          </w:p>
        </w:tc>
        <w:tc>
          <w:tcPr>
            <w:tcW w:w="2125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Наличие лидера по формированию мотивации профилактики ХНИЗ и пропаганде  ЗОЖ среди молодёжи </w:t>
            </w:r>
          </w:p>
        </w:tc>
        <w:tc>
          <w:tcPr>
            <w:tcW w:w="1542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лидера по формированию мотивации профилактики ХНИЗ и пропаганде  ЗОЖ среди «старшего поколения»</w:t>
            </w:r>
          </w:p>
        </w:tc>
        <w:tc>
          <w:tcPr>
            <w:tcW w:w="1543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лидера по формированию мотивации профилактики ХНИЗ и пропаганде  ЗОЖ среди детского населения</w:t>
            </w:r>
          </w:p>
        </w:tc>
      </w:tr>
      <w:tr w:rsidR="00897700" w:rsidTr="00897700">
        <w:tc>
          <w:tcPr>
            <w:tcW w:w="656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2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2593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5" w:type="dxa"/>
          </w:tcPr>
          <w:p w:rsidR="00897700" w:rsidRDefault="00712FEA" w:rsidP="00592CB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Черненко Полина, ученица 11</w:t>
            </w:r>
            <w:r w:rsidR="00897700">
              <w:rPr>
                <w:rFonts w:ascii="Times New Roman" w:hAnsi="Times New Roman"/>
                <w:szCs w:val="24"/>
              </w:rPr>
              <w:t>а класса</w:t>
            </w:r>
          </w:p>
        </w:tc>
        <w:tc>
          <w:tcPr>
            <w:tcW w:w="1542" w:type="dxa"/>
          </w:tcPr>
          <w:p w:rsidR="00897700" w:rsidRDefault="00AC629A" w:rsidP="00592CB1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Ха</w:t>
            </w:r>
            <w:bookmarkStart w:id="0" w:name="_GoBack"/>
            <w:bookmarkEnd w:id="0"/>
            <w:r w:rsidR="00462697">
              <w:rPr>
                <w:rFonts w:ascii="Times New Roman" w:hAnsi="Times New Roman"/>
                <w:szCs w:val="24"/>
              </w:rPr>
              <w:t>хулина</w:t>
            </w:r>
            <w:proofErr w:type="spellEnd"/>
            <w:r w:rsidR="00462697">
              <w:rPr>
                <w:rFonts w:ascii="Times New Roman" w:hAnsi="Times New Roman"/>
                <w:szCs w:val="24"/>
              </w:rPr>
              <w:t xml:space="preserve"> Александра Валерьевна</w:t>
            </w:r>
            <w:r w:rsidR="00897700">
              <w:rPr>
                <w:rFonts w:ascii="Times New Roman" w:hAnsi="Times New Roman"/>
                <w:szCs w:val="24"/>
              </w:rPr>
              <w:t>, учитель физической культуры</w:t>
            </w:r>
          </w:p>
        </w:tc>
        <w:tc>
          <w:tcPr>
            <w:tcW w:w="1543" w:type="dxa"/>
          </w:tcPr>
          <w:p w:rsidR="00897700" w:rsidRDefault="00897700" w:rsidP="00592CB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592CB1" w:rsidRDefault="00592CB1" w:rsidP="00592CB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Исполнитель </w:t>
      </w:r>
      <w:proofErr w:type="spellStart"/>
      <w:r>
        <w:rPr>
          <w:rFonts w:ascii="Times New Roman" w:hAnsi="Times New Roman"/>
          <w:szCs w:val="24"/>
        </w:rPr>
        <w:t>Бенеш</w:t>
      </w:r>
      <w:proofErr w:type="spellEnd"/>
      <w:r>
        <w:rPr>
          <w:rFonts w:ascii="Times New Roman" w:hAnsi="Times New Roman"/>
          <w:szCs w:val="24"/>
        </w:rPr>
        <w:t xml:space="preserve"> С.С.</w:t>
      </w:r>
    </w:p>
    <w:p w:rsidR="000A3539" w:rsidRPr="00F6524F" w:rsidRDefault="00592CB1">
      <w:pPr>
        <w:rPr>
          <w:szCs w:val="24"/>
        </w:rPr>
      </w:pPr>
      <w:r>
        <w:rPr>
          <w:rFonts w:ascii="Times New Roman" w:hAnsi="Times New Roman"/>
          <w:szCs w:val="24"/>
        </w:rPr>
        <w:t>484043</w:t>
      </w:r>
    </w:p>
    <w:sectPr w:rsidR="000A3539" w:rsidRPr="00F6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62CA0"/>
    <w:multiLevelType w:val="hybridMultilevel"/>
    <w:tmpl w:val="894CAEF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A3539"/>
    <w:rsid w:val="001020C5"/>
    <w:rsid w:val="0019285A"/>
    <w:rsid w:val="00276D60"/>
    <w:rsid w:val="00324733"/>
    <w:rsid w:val="00462697"/>
    <w:rsid w:val="00592CB1"/>
    <w:rsid w:val="006008D6"/>
    <w:rsid w:val="00635810"/>
    <w:rsid w:val="00701880"/>
    <w:rsid w:val="00712FEA"/>
    <w:rsid w:val="00897700"/>
    <w:rsid w:val="00A80B01"/>
    <w:rsid w:val="00AB1EE0"/>
    <w:rsid w:val="00AC629A"/>
    <w:rsid w:val="00C00804"/>
    <w:rsid w:val="00C5413F"/>
    <w:rsid w:val="00CC12FB"/>
    <w:rsid w:val="00DC6B88"/>
    <w:rsid w:val="00E51172"/>
    <w:rsid w:val="00F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18</cp:revision>
  <dcterms:created xsi:type="dcterms:W3CDTF">2019-03-10T21:02:00Z</dcterms:created>
  <dcterms:modified xsi:type="dcterms:W3CDTF">2019-12-05T00:02:00Z</dcterms:modified>
</cp:coreProperties>
</file>