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269" w:rsidRPr="0025397C" w:rsidRDefault="00B34AF8" w:rsidP="0025397C">
      <w:pPr>
        <w:spacing w:after="0" w:line="24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EFFF87" wp14:editId="182ABF4D">
                <wp:simplePos x="0" y="0"/>
                <wp:positionH relativeFrom="column">
                  <wp:posOffset>-414655</wp:posOffset>
                </wp:positionH>
                <wp:positionV relativeFrom="paragraph">
                  <wp:posOffset>5796915</wp:posOffset>
                </wp:positionV>
                <wp:extent cx="10378440" cy="121920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78440" cy="121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97C" w:rsidRDefault="00B34AF8" w:rsidP="00681A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 w:rsidRPr="00B34AF8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Федотов Михаил Алексеевич</w:t>
                            </w:r>
                            <w:r w:rsidR="0025397C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,</w:t>
                            </w:r>
                            <w:r w:rsidR="0025397C" w:rsidRPr="00B34AF8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B34AF8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Герой Советского Союза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. Его именем назван завод строительных материалов в г.Южно – Сахалинске.</w:t>
                            </w:r>
                            <w:r w:rsidR="00681AA0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:rsidR="00681AA0" w:rsidRPr="00681AA0" w:rsidRDefault="00B34AF8" w:rsidP="00681A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Прадедушка Дубровина Никиты</w:t>
                            </w:r>
                            <w:r w:rsidR="00681AA0" w:rsidRPr="00681AA0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,</w:t>
                            </w:r>
                            <w:r w:rsidR="00681AA0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ученика 2 «Б</w:t>
                            </w:r>
                            <w:r w:rsidR="00681AA0" w:rsidRPr="00681AA0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» 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32.65pt;margin-top:456.45pt;width:817.2pt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" filled="f" stroked="f">
                <v:textbox>
                  <w:txbxContent>
                    <w:p w:rsidR="0025397C" w:rsidRDefault="00B34AF8" w:rsidP="00681AA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 w:rsidRPr="00B34AF8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Федотов Михаил Алексеевич</w:t>
                      </w:r>
                      <w:r w:rsidR="0025397C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,</w:t>
                      </w:r>
                      <w:r w:rsidR="0025397C" w:rsidRPr="00B34AF8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Pr="00B34AF8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Герой Советского Союза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. Его именем назван завод строительных материалов в г.Южно – Сахалинске.</w:t>
                      </w:r>
                      <w:r w:rsidR="00681AA0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</w:t>
                      </w:r>
                    </w:p>
                    <w:p w:rsidR="00681AA0" w:rsidRPr="00681AA0" w:rsidRDefault="00B34AF8" w:rsidP="00681AA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Прадедушка Дубровина Никиты</w:t>
                      </w:r>
                      <w:r w:rsidR="00681AA0" w:rsidRPr="00681AA0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,</w:t>
                      </w:r>
                      <w:r w:rsidR="00681AA0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ученика 2 «Б</w:t>
                      </w:r>
                      <w:r w:rsidR="00681AA0" w:rsidRPr="00681AA0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» класса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2467803F" wp14:editId="31AFC39C">
            <wp:simplePos x="0" y="0"/>
            <wp:positionH relativeFrom="column">
              <wp:posOffset>-26035</wp:posOffset>
            </wp:positionH>
            <wp:positionV relativeFrom="paragraph">
              <wp:posOffset>-161925</wp:posOffset>
            </wp:positionV>
            <wp:extent cx="4547235" cy="5547360"/>
            <wp:effectExtent l="76200" t="76200" r="81915" b="72390"/>
            <wp:wrapTight wrapText="bothSides">
              <wp:wrapPolygon edited="0">
                <wp:start x="-362" y="-297"/>
                <wp:lineTo x="-362" y="21808"/>
                <wp:lineTo x="21899" y="21808"/>
                <wp:lineTo x="21899" y="-297"/>
                <wp:lineTo x="-362" y="-297"/>
              </wp:wrapPolygon>
            </wp:wrapTight>
            <wp:docPr id="1" name="Рисунок 1" descr="C:\Users\завуч\Desktop\Народная Победа МБОУ СОШ №1\14. Дубровин Никита 2б\Федотов Михаил Алексеевич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esktop\Народная Победа МБОУ СОШ №1\14. Дубровин Никита 2б\Федотов Михаил Алексеевич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7235" cy="554736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C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7BD65048" wp14:editId="67D2DEA1">
            <wp:simplePos x="0" y="0"/>
            <wp:positionH relativeFrom="column">
              <wp:posOffset>4881245</wp:posOffset>
            </wp:positionH>
            <wp:positionV relativeFrom="paragraph">
              <wp:posOffset>-161925</wp:posOffset>
            </wp:positionV>
            <wp:extent cx="4099560" cy="5641975"/>
            <wp:effectExtent l="0" t="0" r="0" b="0"/>
            <wp:wrapTight wrapText="bothSides">
              <wp:wrapPolygon edited="0">
                <wp:start x="0" y="0"/>
                <wp:lineTo x="0" y="21515"/>
                <wp:lineTo x="21480" y="21515"/>
                <wp:lineTo x="21480" y="0"/>
                <wp:lineTo x="0" y="0"/>
              </wp:wrapPolygon>
            </wp:wrapTight>
            <wp:docPr id="2" name="Рисунок 2" descr="C:\Users\завуч\Desktop\Народная Победа МБОУ СОШ №1\14. Дубровин Никита 2б\расписка о награда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вуч\Desktop\Народная Победа МБОУ СОШ №1\14. Дубровин Никита 2б\расписка о наградах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9560" cy="564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397C" w:rsidRPr="0025397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bookmarkStart w:id="0" w:name="_GoBack"/>
      <w:bookmarkEnd w:id="0"/>
    </w:p>
    <w:sectPr w:rsidR="006D3269" w:rsidRPr="0025397C" w:rsidSect="00681AA0">
      <w:pgSz w:w="16838" w:h="11906" w:orient="landscape"/>
      <w:pgMar w:top="567" w:right="794" w:bottom="340" w:left="73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605" w:rsidRDefault="00602605" w:rsidP="00681AA0">
      <w:pPr>
        <w:spacing w:after="0" w:line="240" w:lineRule="auto"/>
      </w:pPr>
      <w:r>
        <w:separator/>
      </w:r>
    </w:p>
  </w:endnote>
  <w:endnote w:type="continuationSeparator" w:id="0">
    <w:p w:rsidR="00602605" w:rsidRDefault="00602605" w:rsidP="00681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605" w:rsidRDefault="00602605" w:rsidP="00681AA0">
      <w:pPr>
        <w:spacing w:after="0" w:line="240" w:lineRule="auto"/>
      </w:pPr>
      <w:r>
        <w:separator/>
      </w:r>
    </w:p>
  </w:footnote>
  <w:footnote w:type="continuationSeparator" w:id="0">
    <w:p w:rsidR="00602605" w:rsidRDefault="00602605" w:rsidP="00681A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AA0"/>
    <w:rsid w:val="0025397C"/>
    <w:rsid w:val="005E6C1F"/>
    <w:rsid w:val="00602605"/>
    <w:rsid w:val="00681AA0"/>
    <w:rsid w:val="006D3269"/>
    <w:rsid w:val="00AB4E09"/>
    <w:rsid w:val="00B34AF8"/>
    <w:rsid w:val="00E7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A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1AA0"/>
  </w:style>
  <w:style w:type="paragraph" w:styleId="a7">
    <w:name w:val="footer"/>
    <w:basedOn w:val="a"/>
    <w:link w:val="a8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1A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A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1AA0"/>
  </w:style>
  <w:style w:type="paragraph" w:styleId="a7">
    <w:name w:val="footer"/>
    <w:basedOn w:val="a"/>
    <w:link w:val="a8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1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5</cp:revision>
  <cp:lastPrinted>2015-04-20T02:18:00Z</cp:lastPrinted>
  <dcterms:created xsi:type="dcterms:W3CDTF">2015-04-17T23:23:00Z</dcterms:created>
  <dcterms:modified xsi:type="dcterms:W3CDTF">2015-04-20T02:18:00Z</dcterms:modified>
</cp:coreProperties>
</file>